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EC764" w14:textId="062185BB" w:rsidR="008D66F7" w:rsidRDefault="001154E2" w:rsidP="001154E2">
      <w:pPr>
        <w:jc w:val="center"/>
      </w:pPr>
      <w:r>
        <w:rPr>
          <w:rFonts w:ascii="Calibri" w:eastAsia="Calibri" w:hAnsi="Calibri" w:cs="Calibri"/>
          <w:noProof/>
        </w:rPr>
        <w:drawing>
          <wp:inline distT="114300" distB="114300" distL="114300" distR="114300" wp14:anchorId="5528FBE9" wp14:editId="407C9309">
            <wp:extent cx="5195864" cy="557561"/>
            <wp:effectExtent l="0" t="0" r="0" b="127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214201" cy="559529"/>
                    </a:xfrm>
                    <a:prstGeom prst="rect">
                      <a:avLst/>
                    </a:prstGeom>
                    <a:ln/>
                  </pic:spPr>
                </pic:pic>
              </a:graphicData>
            </a:graphic>
          </wp:inline>
        </w:drawing>
      </w:r>
    </w:p>
    <w:p w14:paraId="4F141905" w14:textId="21F4F49A" w:rsidR="001154E2" w:rsidRDefault="001154E2" w:rsidP="001154E2">
      <w:pPr>
        <w:jc w:val="center"/>
      </w:pPr>
    </w:p>
    <w:p w14:paraId="12ED9102" w14:textId="77777777" w:rsidR="008203A1" w:rsidRDefault="00091113" w:rsidP="001154E2">
      <w:pPr>
        <w:jc w:val="center"/>
        <w:rPr>
          <w:b/>
          <w:bCs/>
        </w:rPr>
      </w:pPr>
      <w:r w:rsidRPr="00091113">
        <w:rPr>
          <w:b/>
          <w:bCs/>
        </w:rPr>
        <w:t xml:space="preserve">HOLLY COLE ANNOUNCES </w:t>
      </w:r>
      <w:r w:rsidR="007F2FCC">
        <w:rPr>
          <w:b/>
          <w:bCs/>
        </w:rPr>
        <w:t xml:space="preserve">REISSUE </w:t>
      </w:r>
      <w:r w:rsidR="003E6247">
        <w:rPr>
          <w:b/>
          <w:bCs/>
        </w:rPr>
        <w:t>COMBINING TWO</w:t>
      </w:r>
      <w:r w:rsidR="007F2FCC">
        <w:rPr>
          <w:b/>
          <w:bCs/>
        </w:rPr>
        <w:t xml:space="preserve"> HOLIDAY CLASSIC</w:t>
      </w:r>
      <w:r w:rsidR="008203A1">
        <w:rPr>
          <w:b/>
          <w:bCs/>
        </w:rPr>
        <w:t xml:space="preserve"> ALBUMS</w:t>
      </w:r>
    </w:p>
    <w:p w14:paraId="4D588C64" w14:textId="4AAE11CC" w:rsidR="001154E2" w:rsidRPr="00091113" w:rsidRDefault="007F2FCC" w:rsidP="001154E2">
      <w:pPr>
        <w:jc w:val="center"/>
        <w:rPr>
          <w:b/>
          <w:bCs/>
        </w:rPr>
      </w:pPr>
      <w:r>
        <w:rPr>
          <w:b/>
          <w:bCs/>
        </w:rPr>
        <w:t xml:space="preserve"> </w:t>
      </w:r>
      <w:r w:rsidRPr="003E6247">
        <w:rPr>
          <w:b/>
          <w:bCs/>
          <w:i/>
          <w:iCs/>
        </w:rPr>
        <w:t xml:space="preserve">BABY IT’S COLD OUTSIDE </w:t>
      </w:r>
      <w:r w:rsidR="003E6247" w:rsidRPr="003E6247">
        <w:rPr>
          <w:b/>
          <w:bCs/>
          <w:i/>
          <w:iCs/>
        </w:rPr>
        <w:t xml:space="preserve">&amp; CHRISTMAS BLUES </w:t>
      </w:r>
    </w:p>
    <w:p w14:paraId="5018380D" w14:textId="4C2B284F" w:rsidR="00091113" w:rsidRDefault="00091113" w:rsidP="001154E2">
      <w:pPr>
        <w:jc w:val="center"/>
      </w:pPr>
    </w:p>
    <w:p w14:paraId="2EB63385" w14:textId="77777777" w:rsidR="00091113" w:rsidRDefault="00091113" w:rsidP="001154E2">
      <w:pPr>
        <w:jc w:val="center"/>
      </w:pPr>
    </w:p>
    <w:p w14:paraId="2229A091" w14:textId="49B9A181" w:rsidR="001154E2" w:rsidRDefault="001154E2" w:rsidP="001154E2">
      <w:pPr>
        <w:jc w:val="center"/>
      </w:pPr>
      <w:r>
        <w:rPr>
          <w:b/>
          <w:noProof/>
          <w:szCs w:val="22"/>
          <w:lang w:val="en-US"/>
        </w:rPr>
        <w:drawing>
          <wp:inline distT="0" distB="0" distL="0" distR="0" wp14:anchorId="00AEA03B" wp14:editId="47931645">
            <wp:extent cx="3267307" cy="326730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96071" cy="3296071"/>
                    </a:xfrm>
                    <a:prstGeom prst="rect">
                      <a:avLst/>
                    </a:prstGeom>
                    <a:noFill/>
                  </pic:spPr>
                </pic:pic>
              </a:graphicData>
            </a:graphic>
          </wp:inline>
        </w:drawing>
      </w:r>
    </w:p>
    <w:p w14:paraId="67A5F5C6" w14:textId="330F0BDD" w:rsidR="001154E2" w:rsidRDefault="001154E2" w:rsidP="001154E2">
      <w:pPr>
        <w:jc w:val="center"/>
        <w:rPr>
          <w:sz w:val="18"/>
          <w:szCs w:val="18"/>
        </w:rPr>
      </w:pPr>
      <w:r w:rsidRPr="001154E2">
        <w:rPr>
          <w:sz w:val="18"/>
          <w:szCs w:val="18"/>
        </w:rPr>
        <w:t>Downloa</w:t>
      </w:r>
      <w:r w:rsidRPr="00646EAC">
        <w:rPr>
          <w:sz w:val="18"/>
          <w:szCs w:val="18"/>
        </w:rPr>
        <w:t xml:space="preserve">d album art </w:t>
      </w:r>
      <w:hyperlink r:id="rId7" w:history="1">
        <w:r w:rsidRPr="00646EAC">
          <w:rPr>
            <w:rStyle w:val="Hyperlink"/>
            <w:sz w:val="18"/>
            <w:szCs w:val="18"/>
          </w:rPr>
          <w:t>here</w:t>
        </w:r>
      </w:hyperlink>
    </w:p>
    <w:p w14:paraId="3D06107C" w14:textId="2CB33AC4" w:rsidR="007F2FCC" w:rsidRDefault="007F2FCC" w:rsidP="001154E2">
      <w:pPr>
        <w:jc w:val="center"/>
        <w:rPr>
          <w:sz w:val="18"/>
          <w:szCs w:val="18"/>
        </w:rPr>
      </w:pPr>
    </w:p>
    <w:p w14:paraId="72E2433F" w14:textId="197994FE" w:rsidR="007F2FCC" w:rsidRDefault="007F2FCC" w:rsidP="001154E2">
      <w:pPr>
        <w:jc w:val="center"/>
        <w:rPr>
          <w:b/>
          <w:bCs/>
        </w:rPr>
      </w:pPr>
      <w:r w:rsidRPr="007F2FCC">
        <w:rPr>
          <w:b/>
          <w:bCs/>
        </w:rPr>
        <w:t xml:space="preserve">INCLUDES RECORDINGS FROM THE HOLLY COLE TRIO &amp; PREVIOUSLY UNRELEASED CHRISTMAS SONGS </w:t>
      </w:r>
      <w:r w:rsidR="00EF778E">
        <w:rPr>
          <w:b/>
          <w:bCs/>
        </w:rPr>
        <w:t xml:space="preserve">INCLUDING THE REMASTERED COVER OF CHRISSIE HYNDE’S “TWO THOUSAND MILES” </w:t>
      </w:r>
    </w:p>
    <w:p w14:paraId="36B8C38F" w14:textId="69331F63" w:rsidR="007F2FCC" w:rsidRDefault="007F2FCC" w:rsidP="001154E2">
      <w:pPr>
        <w:jc w:val="center"/>
        <w:rPr>
          <w:b/>
          <w:bCs/>
        </w:rPr>
      </w:pPr>
    </w:p>
    <w:p w14:paraId="6947FC05" w14:textId="7452A2D2" w:rsidR="007F2FCC" w:rsidRPr="0028112E" w:rsidRDefault="007F2FCC" w:rsidP="001154E2">
      <w:pPr>
        <w:jc w:val="center"/>
      </w:pPr>
      <w:r w:rsidRPr="00596FC9">
        <w:t xml:space="preserve">PRE-ORDER THE </w:t>
      </w:r>
      <w:r w:rsidR="0028112E" w:rsidRPr="00596FC9">
        <w:t xml:space="preserve">ALBUM ON CD/LP </w:t>
      </w:r>
      <w:hyperlink r:id="rId8" w:history="1">
        <w:r w:rsidR="0028112E" w:rsidRPr="00596FC9">
          <w:rPr>
            <w:rStyle w:val="Hyperlink"/>
          </w:rPr>
          <w:t>HERE</w:t>
        </w:r>
      </w:hyperlink>
      <w:r w:rsidR="0028112E" w:rsidRPr="0028112E">
        <w:t xml:space="preserve"> </w:t>
      </w:r>
      <w:r w:rsidR="00EF778E">
        <w:br/>
        <w:t xml:space="preserve">LISTEN TO “TWO THOUSAND MILES” </w:t>
      </w:r>
      <w:hyperlink r:id="rId9" w:history="1">
        <w:r w:rsidR="00EF778E" w:rsidRPr="00EF778E">
          <w:rPr>
            <w:rStyle w:val="Hyperlink"/>
          </w:rPr>
          <w:t>HERE</w:t>
        </w:r>
      </w:hyperlink>
      <w:r w:rsidR="00EF778E">
        <w:t xml:space="preserve"> </w:t>
      </w:r>
    </w:p>
    <w:p w14:paraId="7E324696" w14:textId="77777777" w:rsidR="001154E2" w:rsidRDefault="001154E2" w:rsidP="001154E2">
      <w:pPr>
        <w:jc w:val="center"/>
        <w:rPr>
          <w:sz w:val="18"/>
          <w:szCs w:val="18"/>
        </w:rPr>
      </w:pPr>
    </w:p>
    <w:p w14:paraId="7175C015" w14:textId="567452A9" w:rsidR="001154E2" w:rsidRDefault="001154E2" w:rsidP="00091113">
      <w:pPr>
        <w:rPr>
          <w:sz w:val="18"/>
          <w:szCs w:val="18"/>
        </w:rPr>
      </w:pPr>
      <w:r w:rsidRPr="001154E2">
        <w:rPr>
          <w:sz w:val="18"/>
          <w:szCs w:val="18"/>
        </w:rPr>
        <w:t xml:space="preserve"> </w:t>
      </w:r>
    </w:p>
    <w:p w14:paraId="30D25694" w14:textId="075A6D97" w:rsidR="007E60CC" w:rsidRPr="00EF778E" w:rsidRDefault="00091113" w:rsidP="00091113">
      <w:pPr>
        <w:rPr>
          <w:color w:val="000000" w:themeColor="text1"/>
          <w:sz w:val="22"/>
          <w:szCs w:val="22"/>
        </w:rPr>
      </w:pPr>
      <w:r w:rsidRPr="00091113">
        <w:rPr>
          <w:b/>
          <w:bCs/>
          <w:sz w:val="22"/>
          <w:szCs w:val="22"/>
        </w:rPr>
        <w:t xml:space="preserve">16 SEPTEMBER 2022 (TORONTO, ON) </w:t>
      </w:r>
      <w:r>
        <w:rPr>
          <w:b/>
          <w:bCs/>
          <w:sz w:val="22"/>
          <w:szCs w:val="22"/>
        </w:rPr>
        <w:t xml:space="preserve">– </w:t>
      </w:r>
      <w:r w:rsidRPr="00091113">
        <w:rPr>
          <w:sz w:val="22"/>
          <w:szCs w:val="22"/>
        </w:rPr>
        <w:t>Today, Award</w:t>
      </w:r>
      <w:r w:rsidR="00E731F1">
        <w:rPr>
          <w:sz w:val="22"/>
          <w:szCs w:val="22"/>
        </w:rPr>
        <w:t>-</w:t>
      </w:r>
      <w:r w:rsidRPr="00091113">
        <w:rPr>
          <w:sz w:val="22"/>
          <w:szCs w:val="22"/>
        </w:rPr>
        <w:t xml:space="preserve">winning </w:t>
      </w:r>
      <w:r w:rsidR="003B0319" w:rsidRPr="00091113">
        <w:rPr>
          <w:sz w:val="22"/>
          <w:szCs w:val="22"/>
        </w:rPr>
        <w:t>jazz</w:t>
      </w:r>
      <w:r w:rsidRPr="00091113">
        <w:rPr>
          <w:sz w:val="22"/>
          <w:szCs w:val="22"/>
        </w:rPr>
        <w:t xml:space="preserve"> songstress</w:t>
      </w:r>
      <w:r>
        <w:rPr>
          <w:b/>
          <w:bCs/>
          <w:sz w:val="22"/>
          <w:szCs w:val="22"/>
        </w:rPr>
        <w:t xml:space="preserve"> Holly Cole </w:t>
      </w:r>
      <w:r w:rsidR="003B0319">
        <w:rPr>
          <w:sz w:val="22"/>
          <w:szCs w:val="22"/>
        </w:rPr>
        <w:t xml:space="preserve">announces </w:t>
      </w:r>
      <w:r w:rsidR="00F3732D">
        <w:rPr>
          <w:sz w:val="22"/>
          <w:szCs w:val="22"/>
        </w:rPr>
        <w:t>a</w:t>
      </w:r>
      <w:r w:rsidR="00E731F1">
        <w:rPr>
          <w:sz w:val="22"/>
          <w:szCs w:val="22"/>
        </w:rPr>
        <w:t xml:space="preserve"> </w:t>
      </w:r>
      <w:r w:rsidR="00F3732D">
        <w:rPr>
          <w:sz w:val="22"/>
          <w:szCs w:val="22"/>
        </w:rPr>
        <w:t xml:space="preserve">reissue, </w:t>
      </w:r>
      <w:r w:rsidR="00E731F1">
        <w:rPr>
          <w:sz w:val="22"/>
          <w:szCs w:val="22"/>
        </w:rPr>
        <w:t xml:space="preserve">combining two of her most beloved holiday albums </w:t>
      </w:r>
      <w:r w:rsidR="00E731F1" w:rsidRPr="00E731F1">
        <w:rPr>
          <w:b/>
          <w:bCs/>
          <w:i/>
          <w:iCs/>
          <w:sz w:val="22"/>
          <w:szCs w:val="22"/>
        </w:rPr>
        <w:t>Baby It’s Cold Outside</w:t>
      </w:r>
      <w:r w:rsidR="00E731F1">
        <w:rPr>
          <w:sz w:val="22"/>
          <w:szCs w:val="22"/>
        </w:rPr>
        <w:t xml:space="preserve"> and </w:t>
      </w:r>
      <w:r w:rsidR="00F3732D" w:rsidRPr="00F3732D">
        <w:rPr>
          <w:b/>
          <w:bCs/>
          <w:i/>
          <w:iCs/>
          <w:sz w:val="22"/>
          <w:szCs w:val="22"/>
        </w:rPr>
        <w:t>Christmas Blues</w:t>
      </w:r>
      <w:r w:rsidR="00F3732D">
        <w:rPr>
          <w:b/>
          <w:bCs/>
          <w:i/>
          <w:iCs/>
          <w:sz w:val="22"/>
          <w:szCs w:val="22"/>
        </w:rPr>
        <w:t xml:space="preserve"> </w:t>
      </w:r>
      <w:r w:rsidR="00F3732D" w:rsidRPr="00F3732D">
        <w:rPr>
          <w:sz w:val="22"/>
          <w:szCs w:val="22"/>
        </w:rPr>
        <w:t xml:space="preserve">into </w:t>
      </w:r>
      <w:r w:rsidR="00F3732D">
        <w:rPr>
          <w:sz w:val="22"/>
          <w:szCs w:val="22"/>
        </w:rPr>
        <w:t xml:space="preserve">comprehensive, remastered release coming </w:t>
      </w:r>
      <w:r w:rsidR="00F3732D" w:rsidRPr="00EF778E">
        <w:rPr>
          <w:color w:val="000000" w:themeColor="text1"/>
          <w:sz w:val="22"/>
          <w:szCs w:val="22"/>
        </w:rPr>
        <w:t xml:space="preserve">out October </w:t>
      </w:r>
      <w:r w:rsidR="00467F8E" w:rsidRPr="00EF778E">
        <w:rPr>
          <w:color w:val="000000" w:themeColor="text1"/>
          <w:sz w:val="22"/>
          <w:szCs w:val="22"/>
        </w:rPr>
        <w:t>21</w:t>
      </w:r>
      <w:r w:rsidR="000D0655" w:rsidRPr="00EF778E">
        <w:rPr>
          <w:color w:val="000000" w:themeColor="text1"/>
          <w:sz w:val="22"/>
          <w:szCs w:val="22"/>
        </w:rPr>
        <w:t>, 2022</w:t>
      </w:r>
      <w:r w:rsidR="00F3732D" w:rsidRPr="00EF778E">
        <w:rPr>
          <w:color w:val="000000" w:themeColor="text1"/>
          <w:sz w:val="22"/>
          <w:szCs w:val="22"/>
        </w:rPr>
        <w:t xml:space="preserve">, through </w:t>
      </w:r>
      <w:r w:rsidR="00467F8E" w:rsidRPr="00EF778E">
        <w:rPr>
          <w:color w:val="000000" w:themeColor="text1"/>
          <w:sz w:val="22"/>
          <w:szCs w:val="22"/>
        </w:rPr>
        <w:t xml:space="preserve">Alert Music, Distributed by </w:t>
      </w:r>
      <w:r w:rsidR="00F3732D" w:rsidRPr="00EF778E">
        <w:rPr>
          <w:color w:val="000000" w:themeColor="text1"/>
          <w:sz w:val="22"/>
          <w:szCs w:val="22"/>
        </w:rPr>
        <w:t>Universal Music Canada, the country’s leading music company</w:t>
      </w:r>
      <w:r w:rsidR="00467F8E" w:rsidRPr="00EF778E">
        <w:rPr>
          <w:color w:val="000000" w:themeColor="text1"/>
          <w:sz w:val="22"/>
          <w:szCs w:val="22"/>
        </w:rPr>
        <w:t>,</w:t>
      </w:r>
      <w:r w:rsidR="00467F8E" w:rsidRPr="00EF778E">
        <w:rPr>
          <w:color w:val="000000" w:themeColor="text1"/>
        </w:rPr>
        <w:t xml:space="preserve"> </w:t>
      </w:r>
      <w:r w:rsidR="00467F8E" w:rsidRPr="00EF778E">
        <w:rPr>
          <w:color w:val="000000" w:themeColor="text1"/>
          <w:sz w:val="22"/>
          <w:szCs w:val="22"/>
        </w:rPr>
        <w:t>for the rest of world.</w:t>
      </w:r>
      <w:r w:rsidR="00F3732D" w:rsidRPr="00EF778E">
        <w:rPr>
          <w:color w:val="000000" w:themeColor="text1"/>
          <w:sz w:val="22"/>
          <w:szCs w:val="22"/>
        </w:rPr>
        <w:t xml:space="preserve"> The </w:t>
      </w:r>
      <w:r w:rsidR="001B0165" w:rsidRPr="00EF778E">
        <w:rPr>
          <w:color w:val="000000" w:themeColor="text1"/>
          <w:sz w:val="22"/>
          <w:szCs w:val="22"/>
        </w:rPr>
        <w:t xml:space="preserve">reissue </w:t>
      </w:r>
      <w:r w:rsidR="00F3732D">
        <w:rPr>
          <w:sz w:val="22"/>
          <w:szCs w:val="22"/>
        </w:rPr>
        <w:t>brings together</w:t>
      </w:r>
      <w:r w:rsidR="001B0165">
        <w:rPr>
          <w:sz w:val="22"/>
          <w:szCs w:val="22"/>
        </w:rPr>
        <w:t xml:space="preserve"> songs from the </w:t>
      </w:r>
      <w:r w:rsidR="001B0165" w:rsidRPr="00EF778E">
        <w:rPr>
          <w:color w:val="000000" w:themeColor="text1"/>
          <w:sz w:val="22"/>
          <w:szCs w:val="22"/>
        </w:rPr>
        <w:t>Holly Cole Trio’s first-ever recording</w:t>
      </w:r>
      <w:r w:rsidR="00467F8E" w:rsidRPr="00EF778E">
        <w:rPr>
          <w:color w:val="000000" w:themeColor="text1"/>
          <w:sz w:val="22"/>
          <w:szCs w:val="22"/>
        </w:rPr>
        <w:t>,</w:t>
      </w:r>
      <w:r w:rsidR="0082188D" w:rsidRPr="00EF778E">
        <w:rPr>
          <w:color w:val="000000" w:themeColor="text1"/>
          <w:sz w:val="22"/>
          <w:szCs w:val="22"/>
        </w:rPr>
        <w:t xml:space="preserve"> the </w:t>
      </w:r>
      <w:r w:rsidR="0082188D" w:rsidRPr="00EF778E">
        <w:rPr>
          <w:i/>
          <w:iCs/>
          <w:color w:val="000000" w:themeColor="text1"/>
          <w:sz w:val="22"/>
          <w:szCs w:val="22"/>
        </w:rPr>
        <w:t>Christmas Blues</w:t>
      </w:r>
      <w:r w:rsidR="0082188D" w:rsidRPr="00EF778E">
        <w:rPr>
          <w:color w:val="000000" w:themeColor="text1"/>
          <w:sz w:val="22"/>
          <w:szCs w:val="22"/>
        </w:rPr>
        <w:t xml:space="preserve"> EP</w:t>
      </w:r>
      <w:r w:rsidR="001B0165" w:rsidRPr="00EF778E">
        <w:rPr>
          <w:color w:val="000000" w:themeColor="text1"/>
          <w:sz w:val="22"/>
          <w:szCs w:val="22"/>
        </w:rPr>
        <w:t xml:space="preserve"> from 198</w:t>
      </w:r>
      <w:r w:rsidR="0082188D" w:rsidRPr="00EF778E">
        <w:rPr>
          <w:color w:val="000000" w:themeColor="text1"/>
          <w:sz w:val="22"/>
          <w:szCs w:val="22"/>
        </w:rPr>
        <w:t>9</w:t>
      </w:r>
      <w:r w:rsidR="00F3732D" w:rsidRPr="00EF778E">
        <w:rPr>
          <w:color w:val="000000" w:themeColor="text1"/>
          <w:sz w:val="22"/>
          <w:szCs w:val="22"/>
        </w:rPr>
        <w:t xml:space="preserve"> </w:t>
      </w:r>
      <w:r w:rsidR="00467F8E" w:rsidRPr="00EF778E">
        <w:rPr>
          <w:color w:val="000000" w:themeColor="text1"/>
          <w:sz w:val="22"/>
          <w:szCs w:val="22"/>
        </w:rPr>
        <w:t>together with Holly Cole’s</w:t>
      </w:r>
      <w:r w:rsidR="00136099" w:rsidRPr="00EF778E">
        <w:rPr>
          <w:color w:val="000000" w:themeColor="text1"/>
          <w:sz w:val="22"/>
          <w:szCs w:val="22"/>
        </w:rPr>
        <w:t xml:space="preserve"> 2001 quintessential Ch</w:t>
      </w:r>
      <w:r w:rsidR="007E60CC" w:rsidRPr="00EF778E">
        <w:rPr>
          <w:color w:val="000000" w:themeColor="text1"/>
          <w:sz w:val="22"/>
          <w:szCs w:val="22"/>
        </w:rPr>
        <w:t xml:space="preserve">ristmas album, </w:t>
      </w:r>
      <w:r w:rsidR="007E60CC" w:rsidRPr="00EF778E">
        <w:rPr>
          <w:i/>
          <w:iCs/>
          <w:color w:val="000000" w:themeColor="text1"/>
          <w:sz w:val="22"/>
          <w:szCs w:val="22"/>
        </w:rPr>
        <w:t>Baby It’s Cold Outside</w:t>
      </w:r>
      <w:r w:rsidR="00467F8E" w:rsidRPr="00EF778E">
        <w:rPr>
          <w:i/>
          <w:iCs/>
          <w:color w:val="000000" w:themeColor="text1"/>
          <w:sz w:val="22"/>
          <w:szCs w:val="22"/>
        </w:rPr>
        <w:t>.</w:t>
      </w:r>
      <w:r w:rsidR="007E60CC" w:rsidRPr="00EF778E">
        <w:rPr>
          <w:color w:val="000000" w:themeColor="text1"/>
          <w:sz w:val="22"/>
          <w:szCs w:val="22"/>
        </w:rPr>
        <w:t xml:space="preserve"> Th</w:t>
      </w:r>
      <w:r w:rsidR="00467F8E" w:rsidRPr="00EF778E">
        <w:rPr>
          <w:color w:val="000000" w:themeColor="text1"/>
          <w:sz w:val="22"/>
          <w:szCs w:val="22"/>
        </w:rPr>
        <w:t xml:space="preserve">is remastered edition </w:t>
      </w:r>
      <w:r w:rsidR="007E60CC" w:rsidRPr="00EF778E">
        <w:rPr>
          <w:color w:val="000000" w:themeColor="text1"/>
          <w:sz w:val="22"/>
          <w:szCs w:val="22"/>
        </w:rPr>
        <w:t>will be released as a 180-gram LP</w:t>
      </w:r>
      <w:r w:rsidR="00467F8E" w:rsidRPr="00EF778E">
        <w:rPr>
          <w:color w:val="000000" w:themeColor="text1"/>
          <w:sz w:val="22"/>
          <w:szCs w:val="22"/>
        </w:rPr>
        <w:t>,</w:t>
      </w:r>
      <w:r w:rsidR="000D0655" w:rsidRPr="00EF778E">
        <w:rPr>
          <w:color w:val="000000" w:themeColor="text1"/>
          <w:sz w:val="22"/>
          <w:szCs w:val="22"/>
        </w:rPr>
        <w:t xml:space="preserve"> </w:t>
      </w:r>
      <w:r w:rsidR="007E60CC" w:rsidRPr="00EF778E">
        <w:rPr>
          <w:color w:val="000000" w:themeColor="text1"/>
          <w:sz w:val="22"/>
          <w:szCs w:val="22"/>
        </w:rPr>
        <w:t>CD</w:t>
      </w:r>
      <w:r w:rsidR="00596FC9" w:rsidRPr="00EF778E">
        <w:rPr>
          <w:color w:val="000000" w:themeColor="text1"/>
          <w:sz w:val="22"/>
          <w:szCs w:val="22"/>
        </w:rPr>
        <w:t xml:space="preserve"> and will be available digitally across all streaming platform</w:t>
      </w:r>
      <w:r w:rsidR="00596FC9">
        <w:rPr>
          <w:sz w:val="22"/>
          <w:szCs w:val="22"/>
        </w:rPr>
        <w:t>s</w:t>
      </w:r>
      <w:r w:rsidR="007E60CC">
        <w:rPr>
          <w:sz w:val="22"/>
          <w:szCs w:val="22"/>
        </w:rPr>
        <w:t xml:space="preserve"> just in time for the holidays</w:t>
      </w:r>
      <w:r w:rsidR="00467F8E">
        <w:rPr>
          <w:sz w:val="22"/>
          <w:szCs w:val="22"/>
        </w:rPr>
        <w:t xml:space="preserve">. </w:t>
      </w:r>
      <w:r w:rsidR="00467F8E" w:rsidRPr="00467F8E">
        <w:rPr>
          <w:color w:val="FF0000"/>
          <w:sz w:val="22"/>
          <w:szCs w:val="22"/>
        </w:rPr>
        <w:t>F</w:t>
      </w:r>
      <w:r w:rsidR="00596FC9" w:rsidRPr="00467F8E">
        <w:rPr>
          <w:color w:val="FF0000"/>
          <w:sz w:val="22"/>
          <w:szCs w:val="22"/>
        </w:rPr>
        <w:t>ans</w:t>
      </w:r>
      <w:r w:rsidR="00596FC9">
        <w:rPr>
          <w:sz w:val="22"/>
          <w:szCs w:val="22"/>
        </w:rPr>
        <w:t xml:space="preserve"> can now pre-order the album </w:t>
      </w:r>
      <w:hyperlink r:id="rId10" w:history="1">
        <w:r w:rsidR="00596FC9" w:rsidRPr="00596FC9">
          <w:rPr>
            <w:rStyle w:val="Hyperlink"/>
            <w:sz w:val="22"/>
            <w:szCs w:val="22"/>
          </w:rPr>
          <w:t>HERE</w:t>
        </w:r>
      </w:hyperlink>
      <w:r w:rsidR="00467F8E">
        <w:rPr>
          <w:sz w:val="22"/>
          <w:szCs w:val="22"/>
        </w:rPr>
        <w:t xml:space="preserve"> </w:t>
      </w:r>
      <w:r w:rsidR="00467F8E" w:rsidRPr="00EF778E">
        <w:rPr>
          <w:color w:val="000000" w:themeColor="text1"/>
          <w:sz w:val="22"/>
          <w:szCs w:val="22"/>
        </w:rPr>
        <w:t>and listen to the</w:t>
      </w:r>
      <w:r w:rsidR="00EF778E">
        <w:rPr>
          <w:color w:val="000000" w:themeColor="text1"/>
          <w:sz w:val="22"/>
          <w:szCs w:val="22"/>
        </w:rPr>
        <w:t xml:space="preserve"> first</w:t>
      </w:r>
      <w:r w:rsidR="00467F8E" w:rsidRPr="00EF778E">
        <w:rPr>
          <w:color w:val="000000" w:themeColor="text1"/>
          <w:sz w:val="22"/>
          <w:szCs w:val="22"/>
        </w:rPr>
        <w:t xml:space="preserve"> featured track </w:t>
      </w:r>
      <w:r w:rsidR="00EF778E">
        <w:rPr>
          <w:color w:val="000000" w:themeColor="text1"/>
          <w:sz w:val="22"/>
          <w:szCs w:val="22"/>
        </w:rPr>
        <w:t>“</w:t>
      </w:r>
      <w:r w:rsidR="00467F8E" w:rsidRPr="00EF778E">
        <w:rPr>
          <w:color w:val="000000" w:themeColor="text1"/>
          <w:sz w:val="22"/>
          <w:szCs w:val="22"/>
        </w:rPr>
        <w:t xml:space="preserve">Two Thousand Miles” </w:t>
      </w:r>
      <w:hyperlink r:id="rId11" w:history="1">
        <w:r w:rsidR="00467F8E" w:rsidRPr="00EF778E">
          <w:rPr>
            <w:rStyle w:val="Hyperlink"/>
            <w:sz w:val="22"/>
            <w:szCs w:val="22"/>
          </w:rPr>
          <w:t>HERE</w:t>
        </w:r>
      </w:hyperlink>
    </w:p>
    <w:p w14:paraId="5BFA8B82" w14:textId="77777777" w:rsidR="001154E2" w:rsidRPr="00EF778E" w:rsidRDefault="001154E2" w:rsidP="001154E2">
      <w:pPr>
        <w:pStyle w:val="NoSpacing"/>
        <w:rPr>
          <w:rFonts w:cs="P=QZˇ"/>
          <w:color w:val="000000" w:themeColor="text1"/>
        </w:rPr>
      </w:pPr>
    </w:p>
    <w:p w14:paraId="35C6D0FF" w14:textId="10E8D748" w:rsidR="001154E2" w:rsidRPr="0013392A" w:rsidRDefault="001154E2" w:rsidP="001154E2">
      <w:pPr>
        <w:pStyle w:val="NoSpacing"/>
        <w:rPr>
          <w:rFonts w:cs="P=QZˇ"/>
        </w:rPr>
      </w:pPr>
      <w:r w:rsidRPr="0013392A">
        <w:rPr>
          <w:rFonts w:cs="P=QZˇ"/>
        </w:rPr>
        <w:lastRenderedPageBreak/>
        <w:t xml:space="preserve">The material on the </w:t>
      </w:r>
      <w:r w:rsidR="00DA7E98">
        <w:rPr>
          <w:rFonts w:cs="P=QZˇ"/>
        </w:rPr>
        <w:t>re-</w:t>
      </w:r>
      <w:r w:rsidRPr="0013392A">
        <w:rPr>
          <w:rFonts w:cs="P=QZˇ"/>
        </w:rPr>
        <w:t xml:space="preserve">release ranges from the very intimate and serious musicianship of a piano </w:t>
      </w:r>
      <w:r w:rsidR="00DA7E98">
        <w:rPr>
          <w:rFonts w:cs="P=QZˇ"/>
        </w:rPr>
        <w:t>and</w:t>
      </w:r>
      <w:r w:rsidRPr="0013392A">
        <w:rPr>
          <w:rFonts w:cs="P=QZˇ"/>
        </w:rPr>
        <w:t xml:space="preserve"> vocal trio that honed its skills playing live together in the Queen West “alternative music” scene of Toronto in the late 80’s to the excitement of the accompaniment a large jazz orchestra, arranged and conducted by pianist Aaron Davis. </w:t>
      </w:r>
    </w:p>
    <w:p w14:paraId="274C8727" w14:textId="77777777" w:rsidR="001154E2" w:rsidRPr="0013392A" w:rsidRDefault="001154E2" w:rsidP="001154E2">
      <w:pPr>
        <w:pStyle w:val="NoSpacing"/>
        <w:rPr>
          <w:rFonts w:cs="P=QZˇ"/>
        </w:rPr>
      </w:pPr>
    </w:p>
    <w:p w14:paraId="3DE9A5B4" w14:textId="6CF4D0E9" w:rsidR="001154E2" w:rsidRDefault="001154E2" w:rsidP="001154E2">
      <w:pPr>
        <w:pStyle w:val="NoSpacing"/>
        <w:rPr>
          <w:rFonts w:cs="P=QZˇ"/>
        </w:rPr>
      </w:pPr>
      <w:r w:rsidRPr="0013392A">
        <w:rPr>
          <w:rFonts w:cs="P=QZˇ"/>
        </w:rPr>
        <w:t>Musical highlights include Cole’s interpretation of the Vince Guaraldi classic "Christmastime is Here</w:t>
      </w:r>
      <w:r w:rsidR="007F2FCC">
        <w:rPr>
          <w:rFonts w:cs="P=QZˇ"/>
        </w:rPr>
        <w:t>,</w:t>
      </w:r>
      <w:r w:rsidRPr="0013392A">
        <w:rPr>
          <w:rFonts w:cs="P=QZˇ"/>
        </w:rPr>
        <w:t>"</w:t>
      </w:r>
      <w:r w:rsidR="007F2FCC">
        <w:rPr>
          <w:rFonts w:cs="P=QZˇ"/>
        </w:rPr>
        <w:t xml:space="preserve"> Cole’s </w:t>
      </w:r>
      <w:r w:rsidRPr="0013392A">
        <w:rPr>
          <w:rFonts w:cs="P=QZˇ"/>
        </w:rPr>
        <w:t xml:space="preserve">intimately impassioned cover from the original </w:t>
      </w:r>
      <w:r w:rsidR="007F2FCC" w:rsidRPr="007F2FCC">
        <w:rPr>
          <w:rFonts w:cs="P=QZˇ"/>
          <w:i/>
          <w:iCs/>
        </w:rPr>
        <w:t>Christmas Blues</w:t>
      </w:r>
      <w:r w:rsidR="007F2FCC">
        <w:rPr>
          <w:rFonts w:cs="P=QZˇ"/>
        </w:rPr>
        <w:t xml:space="preserve"> </w:t>
      </w:r>
      <w:r w:rsidR="001B0165" w:rsidRPr="0013392A">
        <w:rPr>
          <w:rFonts w:cs="P=QZˇ"/>
        </w:rPr>
        <w:t xml:space="preserve">EP </w:t>
      </w:r>
      <w:r w:rsidR="00EF778E">
        <w:rPr>
          <w:rFonts w:cs="P=QZˇ"/>
        </w:rPr>
        <w:t xml:space="preserve">and </w:t>
      </w:r>
      <w:r w:rsidR="00EF778E" w:rsidRPr="0013392A">
        <w:rPr>
          <w:rFonts w:cs="P=QZˇ"/>
        </w:rPr>
        <w:t>Chrissie</w:t>
      </w:r>
      <w:r w:rsidRPr="0013392A">
        <w:rPr>
          <w:rFonts w:cs="P=QZˇ"/>
        </w:rPr>
        <w:t xml:space="preserve"> Hynde’s “Two Thousand Miles</w:t>
      </w:r>
      <w:r w:rsidR="00DA7E98">
        <w:rPr>
          <w:rFonts w:cs="P=QZˇ"/>
        </w:rPr>
        <w:t>.</w:t>
      </w:r>
      <w:r w:rsidRPr="0013392A">
        <w:rPr>
          <w:rFonts w:cs="P=QZˇ"/>
        </w:rPr>
        <w:t>”</w:t>
      </w:r>
      <w:r w:rsidR="00DA7E98">
        <w:rPr>
          <w:rFonts w:cs="P=QZˇ"/>
        </w:rPr>
        <w:t xml:space="preserve"> </w:t>
      </w:r>
      <w:r w:rsidRPr="0013392A">
        <w:rPr>
          <w:rFonts w:cs="P=QZˇ"/>
        </w:rPr>
        <w:t xml:space="preserve"> The addition of the intimate Trio tracks from the </w:t>
      </w:r>
      <w:r w:rsidRPr="007F2FCC">
        <w:rPr>
          <w:rFonts w:cs="P=QZˇ"/>
          <w:i/>
          <w:iCs/>
        </w:rPr>
        <w:t>Christmas Blues</w:t>
      </w:r>
      <w:r w:rsidRPr="0013392A">
        <w:rPr>
          <w:rFonts w:cs="P=QZˇ"/>
        </w:rPr>
        <w:t xml:space="preserve"> EP juxtapose beautifully with the likes of the orchestral versions of “Santa Baby”, "'Zat You Santa Claus</w:t>
      </w:r>
      <w:r w:rsidR="007F2FCC">
        <w:rPr>
          <w:rFonts w:cs="P=QZˇ"/>
        </w:rPr>
        <w:t>,</w:t>
      </w:r>
      <w:r w:rsidRPr="0013392A">
        <w:rPr>
          <w:rFonts w:cs="P=QZˇ"/>
        </w:rPr>
        <w:t>"  Wildwood Carol” and "Christmas Is”,  giving Cole plenty of opportunity to show off her range, vocally and emotional</w:t>
      </w:r>
      <w:r w:rsidR="007F2FCC">
        <w:rPr>
          <w:rFonts w:cs="P=QZˇ"/>
        </w:rPr>
        <w:t>ity</w:t>
      </w:r>
      <w:r w:rsidRPr="0013392A">
        <w:rPr>
          <w:rFonts w:cs="P=QZˇ"/>
        </w:rPr>
        <w:t>. Cole playfully scats her way through "Sleigh Ride" (accompanied solely by bassist David Piltch), gets low and sultry for "What About Me," and gives soft, delicate performances on songs like "I'll Be Home for Christmas". As an added present, while researching the original masters</w:t>
      </w:r>
      <w:r w:rsidR="007F2FCC">
        <w:rPr>
          <w:rFonts w:cs="P=QZˇ"/>
        </w:rPr>
        <w:t>,</w:t>
      </w:r>
      <w:r w:rsidRPr="0013392A">
        <w:rPr>
          <w:rFonts w:cs="P=QZˇ"/>
        </w:rPr>
        <w:t xml:space="preserve"> a previously un-</w:t>
      </w:r>
      <w:r w:rsidR="001B0165" w:rsidRPr="0013392A">
        <w:rPr>
          <w:rFonts w:cs="P=QZˇ"/>
        </w:rPr>
        <w:t>released fun</w:t>
      </w:r>
      <w:r w:rsidRPr="0013392A">
        <w:rPr>
          <w:rFonts w:cs="P=QZˇ"/>
        </w:rPr>
        <w:t xml:space="preserve"> version of “Santa Claus is Coming to Town” which has been added for the first time as a Bonus track</w:t>
      </w:r>
      <w:r w:rsidR="007F2FCC">
        <w:rPr>
          <w:rFonts w:cs="P=QZˇ"/>
        </w:rPr>
        <w:t xml:space="preserve">. See below for full </w:t>
      </w:r>
      <w:r w:rsidR="000D0655">
        <w:rPr>
          <w:rFonts w:cs="P=QZˇ"/>
        </w:rPr>
        <w:t>track listing</w:t>
      </w:r>
      <w:r w:rsidR="007F2FCC">
        <w:rPr>
          <w:rFonts w:cs="P=QZˇ"/>
        </w:rPr>
        <w:t xml:space="preserve">. </w:t>
      </w:r>
    </w:p>
    <w:p w14:paraId="78C67720" w14:textId="70D5016E" w:rsidR="007F2FCC" w:rsidRDefault="007F2FCC" w:rsidP="001154E2">
      <w:pPr>
        <w:pStyle w:val="NoSpacing"/>
        <w:rPr>
          <w:rFonts w:cs="P=QZˇ"/>
        </w:rPr>
      </w:pPr>
    </w:p>
    <w:p w14:paraId="34C7F3C8" w14:textId="34141BBE" w:rsidR="00DA7E98" w:rsidRPr="0028112E" w:rsidRDefault="0028112E" w:rsidP="001154E2">
      <w:pPr>
        <w:pStyle w:val="NoSpacing"/>
        <w:rPr>
          <w:rFonts w:cs="P=QZˇ"/>
          <w:b/>
          <w:bCs/>
        </w:rPr>
      </w:pPr>
      <w:r w:rsidRPr="0028112E">
        <w:rPr>
          <w:rFonts w:cs="P=QZˇ"/>
          <w:b/>
          <w:bCs/>
          <w:i/>
          <w:iCs/>
        </w:rPr>
        <w:t>Baby It’s Cold Outside and I Have The Christmas Blues</w:t>
      </w:r>
      <w:r w:rsidRPr="0028112E">
        <w:rPr>
          <w:rFonts w:cs="P=QZˇ"/>
          <w:b/>
          <w:bCs/>
        </w:rPr>
        <w:t xml:space="preserve"> Tracklisting </w:t>
      </w:r>
    </w:p>
    <w:p w14:paraId="2F8AEF7D" w14:textId="77777777" w:rsidR="0028112E" w:rsidRDefault="0028112E" w:rsidP="001154E2">
      <w:pPr>
        <w:pStyle w:val="NoSpacing"/>
        <w:rPr>
          <w:rFonts w:cs="P=QZˇ"/>
          <w:u w:val="single"/>
        </w:rPr>
      </w:pPr>
    </w:p>
    <w:p w14:paraId="7C6B2913" w14:textId="5DCD7EEB" w:rsidR="0028112E" w:rsidRPr="0028112E" w:rsidRDefault="0028112E" w:rsidP="001154E2">
      <w:pPr>
        <w:pStyle w:val="NoSpacing"/>
        <w:rPr>
          <w:rFonts w:cs="P=QZˇ"/>
          <w:u w:val="single"/>
        </w:rPr>
      </w:pPr>
      <w:r w:rsidRPr="0028112E">
        <w:rPr>
          <w:rFonts w:cs="P=QZˇ"/>
          <w:u w:val="single"/>
        </w:rPr>
        <w:t xml:space="preserve">Vinyl: </w:t>
      </w:r>
    </w:p>
    <w:p w14:paraId="2E1B808E" w14:textId="0E56E8E1" w:rsidR="0028112E" w:rsidRPr="0028112E" w:rsidRDefault="0028112E" w:rsidP="001154E2">
      <w:pPr>
        <w:pStyle w:val="NoSpacing"/>
        <w:rPr>
          <w:rFonts w:cs="P=QZˇ"/>
          <w:b/>
          <w:bCs/>
        </w:rPr>
      </w:pPr>
      <w:r w:rsidRPr="0028112E">
        <w:rPr>
          <w:rFonts w:cs="P=QZˇ"/>
          <w:b/>
          <w:bCs/>
        </w:rPr>
        <w:t xml:space="preserve">LP SIDE A </w:t>
      </w:r>
    </w:p>
    <w:p w14:paraId="7984C125" w14:textId="77777777" w:rsidR="0028112E" w:rsidRDefault="001154E2" w:rsidP="001154E2">
      <w:pPr>
        <w:pStyle w:val="NoSpacing"/>
        <w:rPr>
          <w:rFonts w:cs="P=QZˇ"/>
        </w:rPr>
      </w:pPr>
      <w:r w:rsidRPr="0013392A">
        <w:rPr>
          <w:rFonts w:cs="P=QZˇ"/>
        </w:rPr>
        <w:t>The Christmas Blues</w:t>
      </w:r>
    </w:p>
    <w:p w14:paraId="2F847D4D" w14:textId="08C7D129" w:rsidR="0028112E" w:rsidRDefault="001154E2" w:rsidP="001154E2">
      <w:pPr>
        <w:pStyle w:val="NoSpacing"/>
        <w:rPr>
          <w:rFonts w:cs="P=QZˇ"/>
        </w:rPr>
      </w:pPr>
      <w:r w:rsidRPr="0013392A">
        <w:rPr>
          <w:rFonts w:cs="P=QZˇ"/>
        </w:rPr>
        <w:t>Santa Baby</w:t>
      </w:r>
    </w:p>
    <w:p w14:paraId="3A44667E" w14:textId="77777777" w:rsidR="0028112E" w:rsidRDefault="001154E2" w:rsidP="001154E2">
      <w:pPr>
        <w:pStyle w:val="NoSpacing"/>
        <w:rPr>
          <w:rFonts w:cs="P=QZˇ"/>
        </w:rPr>
      </w:pPr>
      <w:r w:rsidRPr="0013392A">
        <w:rPr>
          <w:rFonts w:cs="P=QZˇ"/>
        </w:rPr>
        <w:t>The Christmas Song</w:t>
      </w:r>
    </w:p>
    <w:p w14:paraId="66ADC3EF" w14:textId="77777777" w:rsidR="0028112E" w:rsidRDefault="001154E2" w:rsidP="001154E2">
      <w:pPr>
        <w:pStyle w:val="NoSpacing"/>
        <w:rPr>
          <w:rFonts w:cs="P=QZˇ"/>
        </w:rPr>
      </w:pPr>
      <w:r w:rsidRPr="0013392A">
        <w:rPr>
          <w:rFonts w:cs="P=QZˇ"/>
        </w:rPr>
        <w:t>I’d Like To Hitch A Ride With Santa Claus</w:t>
      </w:r>
    </w:p>
    <w:p w14:paraId="63FB6EFA" w14:textId="77777777" w:rsidR="0028112E" w:rsidRDefault="001154E2" w:rsidP="001154E2">
      <w:pPr>
        <w:pStyle w:val="NoSpacing"/>
        <w:rPr>
          <w:rFonts w:cs="P=QZˇ"/>
        </w:rPr>
      </w:pPr>
      <w:r w:rsidRPr="0013392A">
        <w:rPr>
          <w:rFonts w:cs="P=QZˇ"/>
        </w:rPr>
        <w:t>Wildwood Carol</w:t>
      </w:r>
    </w:p>
    <w:p w14:paraId="5561645F" w14:textId="77777777" w:rsidR="0028112E" w:rsidRDefault="001154E2" w:rsidP="001154E2">
      <w:pPr>
        <w:pStyle w:val="NoSpacing"/>
        <w:rPr>
          <w:rFonts w:cs="P=QZˇ"/>
        </w:rPr>
      </w:pPr>
      <w:r w:rsidRPr="0013392A">
        <w:rPr>
          <w:rFonts w:cs="P=QZˇ"/>
        </w:rPr>
        <w:t>Christmas Is</w:t>
      </w:r>
    </w:p>
    <w:p w14:paraId="7ACE3919" w14:textId="77777777" w:rsidR="0028112E" w:rsidRDefault="001154E2" w:rsidP="001154E2">
      <w:pPr>
        <w:pStyle w:val="NoSpacing"/>
        <w:rPr>
          <w:rFonts w:cs="P=QZˇ"/>
        </w:rPr>
      </w:pPr>
      <w:r w:rsidRPr="0013392A">
        <w:rPr>
          <w:rFonts w:cs="P=QZˇ"/>
        </w:rPr>
        <w:t>Christmas Time Is Here</w:t>
      </w:r>
    </w:p>
    <w:p w14:paraId="19D7C973" w14:textId="54715ACF" w:rsidR="001154E2" w:rsidRDefault="001154E2" w:rsidP="001154E2">
      <w:pPr>
        <w:pStyle w:val="NoSpacing"/>
        <w:rPr>
          <w:rFonts w:cs="P=QZˇ"/>
        </w:rPr>
      </w:pPr>
      <w:r w:rsidRPr="0013392A">
        <w:rPr>
          <w:rFonts w:cs="P=QZˇ"/>
        </w:rPr>
        <w:t>Baby, It’s Cold Outside</w:t>
      </w:r>
    </w:p>
    <w:p w14:paraId="1BB5923D" w14:textId="0026C1D8" w:rsidR="0028112E" w:rsidRDefault="0028112E" w:rsidP="001154E2">
      <w:pPr>
        <w:pStyle w:val="NoSpacing"/>
        <w:rPr>
          <w:rFonts w:cs="P=QZˇ"/>
        </w:rPr>
      </w:pPr>
    </w:p>
    <w:p w14:paraId="69E73490" w14:textId="05A98ABE" w:rsidR="0028112E" w:rsidRPr="0028112E" w:rsidRDefault="0028112E" w:rsidP="001154E2">
      <w:pPr>
        <w:pStyle w:val="NoSpacing"/>
        <w:rPr>
          <w:rFonts w:cs="P=QZˇ"/>
          <w:b/>
          <w:bCs/>
        </w:rPr>
      </w:pPr>
      <w:r w:rsidRPr="0028112E">
        <w:rPr>
          <w:rFonts w:cs="P=QZˇ"/>
          <w:b/>
          <w:bCs/>
        </w:rPr>
        <w:t xml:space="preserve">LP SIDE B </w:t>
      </w:r>
    </w:p>
    <w:p w14:paraId="37F8F2D5" w14:textId="0B483786" w:rsidR="0028112E" w:rsidRDefault="007E60CC" w:rsidP="001154E2">
      <w:pPr>
        <w:pStyle w:val="NoSpacing"/>
        <w:rPr>
          <w:rFonts w:cs="P=QZˇ"/>
        </w:rPr>
      </w:pPr>
      <w:r>
        <w:rPr>
          <w:rFonts w:cs="P=QZˇ"/>
        </w:rPr>
        <w:t>Two Thousand</w:t>
      </w:r>
      <w:r w:rsidR="001154E2" w:rsidRPr="0013392A">
        <w:rPr>
          <w:rFonts w:cs="P=QZˇ"/>
        </w:rPr>
        <w:t xml:space="preserve"> Miles</w:t>
      </w:r>
    </w:p>
    <w:p w14:paraId="6173748F" w14:textId="77777777" w:rsidR="0028112E" w:rsidRDefault="001154E2" w:rsidP="001154E2">
      <w:pPr>
        <w:pStyle w:val="NoSpacing"/>
        <w:rPr>
          <w:rFonts w:cs="P=QZˇ"/>
        </w:rPr>
      </w:pPr>
      <w:r w:rsidRPr="0013392A">
        <w:rPr>
          <w:rFonts w:cs="P=QZˇ"/>
        </w:rPr>
        <w:t>‘Zat You Santa Claus</w:t>
      </w:r>
    </w:p>
    <w:p w14:paraId="6E635AF9" w14:textId="77777777" w:rsidR="0028112E" w:rsidRDefault="001154E2" w:rsidP="001154E2">
      <w:pPr>
        <w:pStyle w:val="NoSpacing"/>
        <w:rPr>
          <w:rFonts w:cs="P=QZˇ"/>
        </w:rPr>
      </w:pPr>
      <w:r w:rsidRPr="0013392A">
        <w:rPr>
          <w:rFonts w:cs="P=QZˇ"/>
        </w:rPr>
        <w:t>I’ll Be Home For Christmas</w:t>
      </w:r>
    </w:p>
    <w:p w14:paraId="63EDBBA2" w14:textId="77777777" w:rsidR="0028112E" w:rsidRDefault="001154E2" w:rsidP="001154E2">
      <w:pPr>
        <w:pStyle w:val="NoSpacing"/>
        <w:rPr>
          <w:rFonts w:cs="P=QZˇ"/>
        </w:rPr>
      </w:pPr>
      <w:r w:rsidRPr="0013392A">
        <w:rPr>
          <w:rFonts w:cs="P=QZˇ"/>
        </w:rPr>
        <w:t>Sleighride</w:t>
      </w:r>
    </w:p>
    <w:p w14:paraId="545CE4A6" w14:textId="77777777" w:rsidR="0028112E" w:rsidRDefault="001154E2" w:rsidP="001154E2">
      <w:pPr>
        <w:pStyle w:val="NoSpacing"/>
        <w:rPr>
          <w:rFonts w:cs="P=QZˇ"/>
        </w:rPr>
      </w:pPr>
      <w:r w:rsidRPr="0013392A">
        <w:rPr>
          <w:rFonts w:cs="P=QZˇ"/>
        </w:rPr>
        <w:t>If We Make It Through December</w:t>
      </w:r>
    </w:p>
    <w:p w14:paraId="7710E27B" w14:textId="77777777" w:rsidR="0028112E" w:rsidRDefault="001154E2" w:rsidP="001154E2">
      <w:pPr>
        <w:pStyle w:val="NoSpacing"/>
        <w:rPr>
          <w:rFonts w:cs="P=QZˇ"/>
        </w:rPr>
      </w:pPr>
      <w:r w:rsidRPr="0013392A">
        <w:rPr>
          <w:rFonts w:cs="P=QZˇ"/>
        </w:rPr>
        <w:t>Santa Claus Is Coming To Town</w:t>
      </w:r>
    </w:p>
    <w:p w14:paraId="157BB139" w14:textId="7DD407E4" w:rsidR="001154E2" w:rsidRPr="00793C0E" w:rsidRDefault="001154E2" w:rsidP="00793C0E">
      <w:pPr>
        <w:pStyle w:val="NoSpacing"/>
        <w:rPr>
          <w:rFonts w:cs="P=QZˇ"/>
        </w:rPr>
      </w:pPr>
      <w:r w:rsidRPr="0013392A">
        <w:rPr>
          <w:rFonts w:cs="P=QZˇ"/>
        </w:rPr>
        <w:t>What About Me</w:t>
      </w:r>
    </w:p>
    <w:p w14:paraId="47C4AAF2" w14:textId="77777777" w:rsidR="00793C0E" w:rsidRPr="00793C0E" w:rsidRDefault="00793C0E" w:rsidP="00793C0E">
      <w:pPr>
        <w:rPr>
          <w:rFonts w:ascii="Calibri" w:eastAsia="Times New Roman" w:hAnsi="Calibri" w:cs="Calibri"/>
          <w:color w:val="000000"/>
          <w:sz w:val="22"/>
          <w:szCs w:val="22"/>
        </w:rPr>
      </w:pPr>
      <w:r w:rsidRPr="00793C0E">
        <w:rPr>
          <w:rFonts w:ascii="Calibri" w:eastAsia="Times New Roman" w:hAnsi="Calibri" w:cs="Calibri"/>
          <w:b/>
          <w:bCs/>
          <w:color w:val="000000"/>
          <w:sz w:val="22"/>
          <w:szCs w:val="22"/>
        </w:rPr>
        <w:t> </w:t>
      </w:r>
    </w:p>
    <w:p w14:paraId="5EDEEDFD" w14:textId="1335463B" w:rsidR="00793C0E" w:rsidRPr="00793C0E" w:rsidRDefault="00793C0E" w:rsidP="00793C0E">
      <w:pPr>
        <w:rPr>
          <w:rFonts w:ascii="Calibri" w:eastAsia="Times New Roman" w:hAnsi="Calibri" w:cs="Calibri"/>
          <w:color w:val="000000"/>
          <w:sz w:val="22"/>
          <w:szCs w:val="22"/>
          <w:u w:val="single"/>
        </w:rPr>
      </w:pPr>
      <w:r w:rsidRPr="00793C0E">
        <w:rPr>
          <w:rFonts w:ascii="Calibri" w:eastAsia="Times New Roman" w:hAnsi="Calibri" w:cs="Calibri"/>
          <w:color w:val="000000"/>
          <w:sz w:val="22"/>
          <w:szCs w:val="22"/>
          <w:u w:val="single"/>
        </w:rPr>
        <w:t>CD/Digital</w:t>
      </w:r>
    </w:p>
    <w:p w14:paraId="295CE837" w14:textId="77777777" w:rsidR="00793C0E" w:rsidRPr="00793C0E" w:rsidRDefault="00793C0E" w:rsidP="00793C0E">
      <w:pPr>
        <w:numPr>
          <w:ilvl w:val="0"/>
          <w:numId w:val="1"/>
        </w:numPr>
        <w:ind w:left="360"/>
        <w:rPr>
          <w:rFonts w:ascii="Calibri" w:eastAsia="Times New Roman" w:hAnsi="Calibri" w:cs="Calibri"/>
          <w:color w:val="000000"/>
          <w:sz w:val="22"/>
          <w:szCs w:val="22"/>
        </w:rPr>
      </w:pPr>
      <w:r w:rsidRPr="00793C0E">
        <w:rPr>
          <w:rFonts w:ascii="Calibri" w:eastAsia="Times New Roman" w:hAnsi="Calibri" w:cs="Calibri"/>
          <w:color w:val="000000"/>
          <w:sz w:val="22"/>
          <w:szCs w:val="22"/>
        </w:rPr>
        <w:t>Santa Clause is Coming To Town</w:t>
      </w:r>
    </w:p>
    <w:p w14:paraId="6C454FA2" w14:textId="77777777" w:rsidR="00793C0E" w:rsidRPr="00793C0E" w:rsidRDefault="00793C0E" w:rsidP="00793C0E">
      <w:pPr>
        <w:numPr>
          <w:ilvl w:val="0"/>
          <w:numId w:val="1"/>
        </w:numPr>
        <w:ind w:left="360"/>
        <w:rPr>
          <w:rFonts w:ascii="Calibri" w:eastAsia="Times New Roman" w:hAnsi="Calibri" w:cs="Calibri"/>
          <w:color w:val="000000"/>
          <w:sz w:val="22"/>
          <w:szCs w:val="22"/>
        </w:rPr>
      </w:pPr>
      <w:r w:rsidRPr="00793C0E">
        <w:rPr>
          <w:rFonts w:ascii="Calibri" w:eastAsia="Times New Roman" w:hAnsi="Calibri" w:cs="Calibri"/>
          <w:color w:val="000000"/>
          <w:sz w:val="22"/>
          <w:szCs w:val="22"/>
        </w:rPr>
        <w:t>Two Thousand Miles</w:t>
      </w:r>
    </w:p>
    <w:p w14:paraId="3A0CE8E5" w14:textId="77777777" w:rsidR="00793C0E" w:rsidRPr="00793C0E" w:rsidRDefault="00793C0E" w:rsidP="00793C0E">
      <w:pPr>
        <w:numPr>
          <w:ilvl w:val="0"/>
          <w:numId w:val="1"/>
        </w:numPr>
        <w:ind w:left="360"/>
        <w:rPr>
          <w:rFonts w:ascii="Calibri" w:eastAsia="Times New Roman" w:hAnsi="Calibri" w:cs="Calibri"/>
          <w:color w:val="000000"/>
          <w:sz w:val="22"/>
          <w:szCs w:val="22"/>
        </w:rPr>
      </w:pPr>
      <w:r w:rsidRPr="00793C0E">
        <w:rPr>
          <w:rFonts w:ascii="Calibri" w:eastAsia="Times New Roman" w:hAnsi="Calibri" w:cs="Calibri"/>
          <w:color w:val="000000"/>
          <w:sz w:val="22"/>
          <w:szCs w:val="22"/>
        </w:rPr>
        <w:t>Santa Baby</w:t>
      </w:r>
    </w:p>
    <w:p w14:paraId="1C4F7A87" w14:textId="77777777" w:rsidR="00793C0E" w:rsidRPr="00793C0E" w:rsidRDefault="00793C0E" w:rsidP="00793C0E">
      <w:pPr>
        <w:numPr>
          <w:ilvl w:val="0"/>
          <w:numId w:val="1"/>
        </w:numPr>
        <w:ind w:left="360"/>
        <w:rPr>
          <w:rFonts w:ascii="Calibri" w:eastAsia="Times New Roman" w:hAnsi="Calibri" w:cs="Calibri"/>
          <w:color w:val="000000"/>
          <w:sz w:val="22"/>
          <w:szCs w:val="22"/>
        </w:rPr>
      </w:pPr>
      <w:r w:rsidRPr="00793C0E">
        <w:rPr>
          <w:rFonts w:ascii="Calibri" w:eastAsia="Times New Roman" w:hAnsi="Calibri" w:cs="Calibri"/>
          <w:color w:val="000000"/>
          <w:sz w:val="22"/>
          <w:szCs w:val="22"/>
        </w:rPr>
        <w:t>Christmas Time Is Here</w:t>
      </w:r>
    </w:p>
    <w:p w14:paraId="301C3EA6" w14:textId="77777777" w:rsidR="00793C0E" w:rsidRPr="00793C0E" w:rsidRDefault="00793C0E" w:rsidP="00793C0E">
      <w:pPr>
        <w:numPr>
          <w:ilvl w:val="0"/>
          <w:numId w:val="1"/>
        </w:numPr>
        <w:ind w:left="360"/>
        <w:rPr>
          <w:rFonts w:ascii="Calibri" w:eastAsia="Times New Roman" w:hAnsi="Calibri" w:cs="Calibri"/>
          <w:color w:val="000000"/>
          <w:sz w:val="22"/>
          <w:szCs w:val="22"/>
        </w:rPr>
      </w:pPr>
      <w:r w:rsidRPr="00793C0E">
        <w:rPr>
          <w:rFonts w:ascii="Calibri" w:eastAsia="Times New Roman" w:hAnsi="Calibri" w:cs="Calibri"/>
          <w:color w:val="000000"/>
          <w:sz w:val="22"/>
          <w:szCs w:val="22"/>
        </w:rPr>
        <w:t>Baby Its Cold Outside</w:t>
      </w:r>
    </w:p>
    <w:p w14:paraId="469C2339" w14:textId="77777777" w:rsidR="00793C0E" w:rsidRPr="00793C0E" w:rsidRDefault="00793C0E" w:rsidP="00793C0E">
      <w:pPr>
        <w:numPr>
          <w:ilvl w:val="0"/>
          <w:numId w:val="1"/>
        </w:numPr>
        <w:ind w:left="360"/>
        <w:rPr>
          <w:rFonts w:ascii="Calibri" w:eastAsia="Times New Roman" w:hAnsi="Calibri" w:cs="Calibri"/>
          <w:color w:val="000000"/>
          <w:sz w:val="22"/>
          <w:szCs w:val="22"/>
        </w:rPr>
      </w:pPr>
      <w:r w:rsidRPr="00793C0E">
        <w:rPr>
          <w:rFonts w:ascii="Calibri" w:eastAsia="Times New Roman" w:hAnsi="Calibri" w:cs="Calibri"/>
          <w:color w:val="000000"/>
          <w:sz w:val="22"/>
          <w:szCs w:val="22"/>
        </w:rPr>
        <w:t>Christmas Blues</w:t>
      </w:r>
    </w:p>
    <w:p w14:paraId="6F000F08" w14:textId="77777777" w:rsidR="00793C0E" w:rsidRPr="00793C0E" w:rsidRDefault="00793C0E" w:rsidP="00793C0E">
      <w:pPr>
        <w:numPr>
          <w:ilvl w:val="0"/>
          <w:numId w:val="1"/>
        </w:numPr>
        <w:ind w:left="360"/>
        <w:rPr>
          <w:rFonts w:ascii="Calibri" w:eastAsia="Times New Roman" w:hAnsi="Calibri" w:cs="Calibri"/>
          <w:color w:val="000000"/>
          <w:sz w:val="22"/>
          <w:szCs w:val="22"/>
        </w:rPr>
      </w:pPr>
      <w:r w:rsidRPr="00793C0E">
        <w:rPr>
          <w:rFonts w:ascii="Calibri" w:eastAsia="Times New Roman" w:hAnsi="Calibri" w:cs="Calibri"/>
          <w:color w:val="000000"/>
          <w:sz w:val="22"/>
          <w:szCs w:val="22"/>
        </w:rPr>
        <w:t>Sleigh Ride</w:t>
      </w:r>
    </w:p>
    <w:p w14:paraId="704D9120" w14:textId="77777777" w:rsidR="00793C0E" w:rsidRPr="00793C0E" w:rsidRDefault="00793C0E" w:rsidP="00793C0E">
      <w:pPr>
        <w:numPr>
          <w:ilvl w:val="0"/>
          <w:numId w:val="1"/>
        </w:numPr>
        <w:ind w:left="360"/>
        <w:rPr>
          <w:rFonts w:ascii="Calibri" w:eastAsia="Times New Roman" w:hAnsi="Calibri" w:cs="Calibri"/>
          <w:color w:val="000000"/>
          <w:sz w:val="22"/>
          <w:szCs w:val="22"/>
        </w:rPr>
      </w:pPr>
      <w:r w:rsidRPr="00793C0E">
        <w:rPr>
          <w:rFonts w:ascii="Calibri" w:eastAsia="Times New Roman" w:hAnsi="Calibri" w:cs="Calibri"/>
          <w:color w:val="000000"/>
          <w:sz w:val="22"/>
          <w:szCs w:val="22"/>
        </w:rPr>
        <w:t>Wildwood Carol</w:t>
      </w:r>
    </w:p>
    <w:p w14:paraId="6AC57621" w14:textId="77777777" w:rsidR="00793C0E" w:rsidRPr="00793C0E" w:rsidRDefault="00793C0E" w:rsidP="00793C0E">
      <w:pPr>
        <w:numPr>
          <w:ilvl w:val="0"/>
          <w:numId w:val="1"/>
        </w:numPr>
        <w:ind w:left="360"/>
        <w:rPr>
          <w:rFonts w:ascii="Calibri" w:eastAsia="Times New Roman" w:hAnsi="Calibri" w:cs="Calibri"/>
          <w:color w:val="000000"/>
          <w:sz w:val="22"/>
          <w:szCs w:val="22"/>
        </w:rPr>
      </w:pPr>
      <w:r w:rsidRPr="00793C0E">
        <w:rPr>
          <w:rFonts w:ascii="Calibri" w:eastAsia="Times New Roman" w:hAnsi="Calibri" w:cs="Calibri"/>
          <w:color w:val="000000"/>
          <w:sz w:val="22"/>
          <w:szCs w:val="22"/>
        </w:rPr>
        <w:t>I'd Like To Hitch a Ride w/Santa Claus</w:t>
      </w:r>
    </w:p>
    <w:p w14:paraId="3451B36B" w14:textId="77777777" w:rsidR="00793C0E" w:rsidRPr="00793C0E" w:rsidRDefault="00793C0E" w:rsidP="00793C0E">
      <w:pPr>
        <w:numPr>
          <w:ilvl w:val="0"/>
          <w:numId w:val="1"/>
        </w:numPr>
        <w:ind w:left="360"/>
        <w:rPr>
          <w:rFonts w:ascii="Calibri" w:eastAsia="Times New Roman" w:hAnsi="Calibri" w:cs="Calibri"/>
          <w:color w:val="000000"/>
          <w:sz w:val="22"/>
          <w:szCs w:val="22"/>
        </w:rPr>
      </w:pPr>
      <w:r w:rsidRPr="00793C0E">
        <w:rPr>
          <w:rFonts w:ascii="Calibri" w:eastAsia="Times New Roman" w:hAnsi="Calibri" w:cs="Calibri"/>
          <w:color w:val="000000"/>
          <w:sz w:val="22"/>
          <w:szCs w:val="22"/>
        </w:rPr>
        <w:lastRenderedPageBreak/>
        <w:t>If We Make It Through December</w:t>
      </w:r>
    </w:p>
    <w:p w14:paraId="3D5CEB36" w14:textId="77777777" w:rsidR="00793C0E" w:rsidRPr="00793C0E" w:rsidRDefault="00793C0E" w:rsidP="00793C0E">
      <w:pPr>
        <w:numPr>
          <w:ilvl w:val="0"/>
          <w:numId w:val="1"/>
        </w:numPr>
        <w:ind w:left="360"/>
        <w:rPr>
          <w:rFonts w:ascii="Calibri" w:eastAsia="Times New Roman" w:hAnsi="Calibri" w:cs="Calibri"/>
          <w:color w:val="000000"/>
          <w:sz w:val="22"/>
          <w:szCs w:val="22"/>
        </w:rPr>
      </w:pPr>
      <w:r w:rsidRPr="00793C0E">
        <w:rPr>
          <w:rFonts w:ascii="Calibri" w:eastAsia="Times New Roman" w:hAnsi="Calibri" w:cs="Calibri"/>
          <w:color w:val="000000"/>
          <w:sz w:val="22"/>
          <w:szCs w:val="22"/>
        </w:rPr>
        <w:t>Christmas Song</w:t>
      </w:r>
    </w:p>
    <w:p w14:paraId="30B83A34" w14:textId="77777777" w:rsidR="00793C0E" w:rsidRPr="00793C0E" w:rsidRDefault="00793C0E" w:rsidP="00793C0E">
      <w:pPr>
        <w:numPr>
          <w:ilvl w:val="0"/>
          <w:numId w:val="1"/>
        </w:numPr>
        <w:ind w:left="360"/>
        <w:rPr>
          <w:rFonts w:ascii="Calibri" w:eastAsia="Times New Roman" w:hAnsi="Calibri" w:cs="Calibri"/>
          <w:color w:val="000000"/>
          <w:sz w:val="22"/>
          <w:szCs w:val="22"/>
        </w:rPr>
      </w:pPr>
      <w:r w:rsidRPr="00793C0E">
        <w:rPr>
          <w:rFonts w:ascii="Calibri" w:eastAsia="Times New Roman" w:hAnsi="Calibri" w:cs="Calibri"/>
          <w:color w:val="000000"/>
          <w:sz w:val="22"/>
          <w:szCs w:val="22"/>
        </w:rPr>
        <w:t>Christmas Is</w:t>
      </w:r>
    </w:p>
    <w:p w14:paraId="269DB096" w14:textId="77777777" w:rsidR="00793C0E" w:rsidRPr="00793C0E" w:rsidRDefault="00793C0E" w:rsidP="00793C0E">
      <w:pPr>
        <w:numPr>
          <w:ilvl w:val="0"/>
          <w:numId w:val="1"/>
        </w:numPr>
        <w:ind w:left="360"/>
        <w:rPr>
          <w:rFonts w:ascii="Calibri" w:eastAsia="Times New Roman" w:hAnsi="Calibri" w:cs="Calibri"/>
          <w:color w:val="000000"/>
          <w:sz w:val="22"/>
          <w:szCs w:val="22"/>
        </w:rPr>
      </w:pPr>
      <w:r w:rsidRPr="00793C0E">
        <w:rPr>
          <w:rFonts w:ascii="Calibri" w:eastAsia="Times New Roman" w:hAnsi="Calibri" w:cs="Calibri"/>
          <w:color w:val="000000"/>
          <w:sz w:val="22"/>
          <w:szCs w:val="22"/>
        </w:rPr>
        <w:t>I'll Be Home For Christmas</w:t>
      </w:r>
    </w:p>
    <w:p w14:paraId="0A8C4037" w14:textId="77777777" w:rsidR="00793C0E" w:rsidRPr="00793C0E" w:rsidRDefault="00793C0E" w:rsidP="00793C0E">
      <w:pPr>
        <w:numPr>
          <w:ilvl w:val="0"/>
          <w:numId w:val="1"/>
        </w:numPr>
        <w:ind w:left="360"/>
        <w:rPr>
          <w:rFonts w:ascii="Calibri" w:eastAsia="Times New Roman" w:hAnsi="Calibri" w:cs="Calibri"/>
          <w:color w:val="000000"/>
          <w:sz w:val="22"/>
          <w:szCs w:val="22"/>
        </w:rPr>
      </w:pPr>
      <w:r w:rsidRPr="00793C0E">
        <w:rPr>
          <w:rFonts w:ascii="Calibri" w:eastAsia="Times New Roman" w:hAnsi="Calibri" w:cs="Calibri"/>
          <w:color w:val="000000"/>
          <w:sz w:val="22"/>
          <w:szCs w:val="22"/>
        </w:rPr>
        <w:t>What About Me</w:t>
      </w:r>
    </w:p>
    <w:p w14:paraId="418829AA" w14:textId="77777777" w:rsidR="00793C0E" w:rsidRPr="00793C0E" w:rsidRDefault="00793C0E" w:rsidP="00793C0E">
      <w:pPr>
        <w:numPr>
          <w:ilvl w:val="0"/>
          <w:numId w:val="1"/>
        </w:numPr>
        <w:ind w:left="360"/>
        <w:rPr>
          <w:rFonts w:ascii="Calibri" w:eastAsia="Times New Roman" w:hAnsi="Calibri" w:cs="Calibri"/>
          <w:color w:val="000000"/>
          <w:sz w:val="22"/>
          <w:szCs w:val="22"/>
        </w:rPr>
      </w:pPr>
      <w:r w:rsidRPr="00793C0E">
        <w:rPr>
          <w:rFonts w:ascii="Calibri" w:eastAsia="Times New Roman" w:hAnsi="Calibri" w:cs="Calibri"/>
          <w:color w:val="000000"/>
          <w:sz w:val="22"/>
          <w:szCs w:val="22"/>
        </w:rPr>
        <w:t>Zat You Santa Claus</w:t>
      </w:r>
    </w:p>
    <w:p w14:paraId="1FB334A1" w14:textId="77777777" w:rsidR="00793C0E" w:rsidRPr="00793C0E" w:rsidRDefault="00793C0E" w:rsidP="00793C0E">
      <w:pPr>
        <w:numPr>
          <w:ilvl w:val="0"/>
          <w:numId w:val="1"/>
        </w:numPr>
        <w:ind w:left="360"/>
        <w:rPr>
          <w:rFonts w:ascii="Calibri" w:eastAsia="Times New Roman" w:hAnsi="Calibri" w:cs="Calibri"/>
          <w:color w:val="000000"/>
          <w:sz w:val="22"/>
          <w:szCs w:val="22"/>
        </w:rPr>
      </w:pPr>
      <w:r w:rsidRPr="00793C0E">
        <w:rPr>
          <w:rFonts w:ascii="Calibri" w:eastAsia="Times New Roman" w:hAnsi="Calibri" w:cs="Calibri"/>
          <w:color w:val="000000"/>
          <w:sz w:val="22"/>
          <w:szCs w:val="22"/>
        </w:rPr>
        <w:t>Please Come Home For Christmas</w:t>
      </w:r>
    </w:p>
    <w:p w14:paraId="3D8888D0" w14:textId="6D9D39C2" w:rsidR="000D0655" w:rsidRPr="00793C0E" w:rsidRDefault="000D0655" w:rsidP="001154E2">
      <w:pPr>
        <w:rPr>
          <w:u w:val="single"/>
        </w:rPr>
      </w:pPr>
    </w:p>
    <w:p w14:paraId="53216854" w14:textId="43AC5354" w:rsidR="00BE19B0" w:rsidRDefault="00BE19B0" w:rsidP="001154E2"/>
    <w:p w14:paraId="45059E2C" w14:textId="231076F4" w:rsidR="00BE19B0" w:rsidRPr="00BE19B0" w:rsidRDefault="00BE19B0" w:rsidP="003221E2">
      <w:pPr>
        <w:jc w:val="center"/>
        <w:rPr>
          <w:b/>
          <w:bCs/>
        </w:rPr>
      </w:pPr>
      <w:r w:rsidRPr="00BE19B0">
        <w:rPr>
          <w:b/>
          <w:bCs/>
        </w:rPr>
        <w:t>FOLLOW HOLLY COLE:</w:t>
      </w:r>
    </w:p>
    <w:p w14:paraId="7B4A9A3C" w14:textId="1849F6DA" w:rsidR="00BE19B0" w:rsidRDefault="00000000" w:rsidP="003221E2">
      <w:pPr>
        <w:jc w:val="center"/>
      </w:pPr>
      <w:hyperlink r:id="rId12" w:history="1">
        <w:r w:rsidR="003221E2" w:rsidRPr="003221E2">
          <w:rPr>
            <w:rStyle w:val="Hyperlink"/>
          </w:rPr>
          <w:t>Website</w:t>
        </w:r>
      </w:hyperlink>
      <w:r w:rsidR="003221E2">
        <w:t xml:space="preserve"> | </w:t>
      </w:r>
      <w:hyperlink r:id="rId13" w:history="1">
        <w:r w:rsidR="003221E2" w:rsidRPr="003221E2">
          <w:rPr>
            <w:rStyle w:val="Hyperlink"/>
          </w:rPr>
          <w:t>Facebook</w:t>
        </w:r>
      </w:hyperlink>
    </w:p>
    <w:sectPr w:rsidR="00BE19B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QZˇ">
    <w:altName w:val="Cambria"/>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7415"/>
    <w:multiLevelType w:val="multilevel"/>
    <w:tmpl w:val="3AB6D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26514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4E2"/>
    <w:rsid w:val="00091113"/>
    <w:rsid w:val="000D0655"/>
    <w:rsid w:val="001154E2"/>
    <w:rsid w:val="00136099"/>
    <w:rsid w:val="001B0165"/>
    <w:rsid w:val="0028112E"/>
    <w:rsid w:val="003221E2"/>
    <w:rsid w:val="003B0319"/>
    <w:rsid w:val="003E6247"/>
    <w:rsid w:val="00467F8E"/>
    <w:rsid w:val="00474021"/>
    <w:rsid w:val="00594EFC"/>
    <w:rsid w:val="00596FC9"/>
    <w:rsid w:val="00646EAC"/>
    <w:rsid w:val="00793C0E"/>
    <w:rsid w:val="007E60CC"/>
    <w:rsid w:val="007F2FCC"/>
    <w:rsid w:val="008203A1"/>
    <w:rsid w:val="0082188D"/>
    <w:rsid w:val="008D66F7"/>
    <w:rsid w:val="008F39CA"/>
    <w:rsid w:val="00BE19B0"/>
    <w:rsid w:val="00DA7E98"/>
    <w:rsid w:val="00E731F1"/>
    <w:rsid w:val="00EF778E"/>
    <w:rsid w:val="00F33A3F"/>
    <w:rsid w:val="00F373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4AAF8"/>
  <w15:chartTrackingRefBased/>
  <w15:docId w15:val="{F9268EEB-06A5-3548-B9D7-37B4FE1CD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154E2"/>
    <w:rPr>
      <w:sz w:val="22"/>
      <w:szCs w:val="22"/>
      <w:lang w:val="en-US"/>
    </w:rPr>
  </w:style>
  <w:style w:type="character" w:customStyle="1" w:styleId="NoSpacingChar">
    <w:name w:val="No Spacing Char"/>
    <w:basedOn w:val="DefaultParagraphFont"/>
    <w:link w:val="NoSpacing"/>
    <w:uiPriority w:val="1"/>
    <w:rsid w:val="001154E2"/>
    <w:rPr>
      <w:sz w:val="22"/>
      <w:szCs w:val="22"/>
      <w:lang w:val="en-US"/>
    </w:rPr>
  </w:style>
  <w:style w:type="character" w:styleId="Hyperlink">
    <w:name w:val="Hyperlink"/>
    <w:basedOn w:val="DefaultParagraphFont"/>
    <w:uiPriority w:val="99"/>
    <w:unhideWhenUsed/>
    <w:rsid w:val="003221E2"/>
    <w:rPr>
      <w:color w:val="0563C1" w:themeColor="hyperlink"/>
      <w:u w:val="single"/>
    </w:rPr>
  </w:style>
  <w:style w:type="character" w:styleId="UnresolvedMention">
    <w:name w:val="Unresolved Mention"/>
    <w:basedOn w:val="DefaultParagraphFont"/>
    <w:uiPriority w:val="99"/>
    <w:semiHidden/>
    <w:unhideWhenUsed/>
    <w:rsid w:val="003221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62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llycole.lnk.to/BabyItsColdOS" TargetMode="External"/><Relationship Id="rId13" Type="http://schemas.openxmlformats.org/officeDocument/2006/relationships/hyperlink" Target="https://www.facebook.com/hollyjcole" TargetMode="External"/><Relationship Id="rId3" Type="http://schemas.openxmlformats.org/officeDocument/2006/relationships/settings" Target="settings.xml"/><Relationship Id="rId7" Type="http://schemas.openxmlformats.org/officeDocument/2006/relationships/hyperlink" Target="https://umusic.box.com/s/zzpq61s8nt6tlk85vocl92xjsvf88h5e" TargetMode="External"/><Relationship Id="rId12" Type="http://schemas.openxmlformats.org/officeDocument/2006/relationships/hyperlink" Target="http://www.hollycol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hollycole.lnk.to/TwoThousandMilesOS"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hollycole.lnk.to/BabyItsColdOS" TargetMode="External"/><Relationship Id="rId4" Type="http://schemas.openxmlformats.org/officeDocument/2006/relationships/webSettings" Target="webSettings.xml"/><Relationship Id="rId9" Type="http://schemas.openxmlformats.org/officeDocument/2006/relationships/hyperlink" Target="https://hollycole.lnk.to/TwoThousandMilesO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 Allison</dc:creator>
  <cp:keywords/>
  <dc:description/>
  <cp:lastModifiedBy>McNeil, Mathieu</cp:lastModifiedBy>
  <cp:revision>2</cp:revision>
  <dcterms:created xsi:type="dcterms:W3CDTF">2022-09-15T20:24:00Z</dcterms:created>
  <dcterms:modified xsi:type="dcterms:W3CDTF">2022-09-15T20:24:00Z</dcterms:modified>
</cp:coreProperties>
</file>